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E2" w:rsidRPr="00CA136A" w:rsidRDefault="00AB012F" w:rsidP="00CA136A">
      <w:pPr>
        <w:tabs>
          <w:tab w:val="right" w:pos="1046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F56A036" wp14:editId="094CEBD9">
            <wp:simplePos x="0" y="0"/>
            <wp:positionH relativeFrom="column">
              <wp:posOffset>2995379</wp:posOffset>
            </wp:positionH>
            <wp:positionV relativeFrom="paragraph">
              <wp:posOffset>-385563</wp:posOffset>
            </wp:positionV>
            <wp:extent cx="942975" cy="8477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36A">
        <w:rPr>
          <w:rFonts w:ascii="Times New Roman" w:hAnsi="Times New Roman"/>
          <w:sz w:val="20"/>
          <w:szCs w:val="20"/>
        </w:rPr>
        <w:t xml:space="preserve">     </w:t>
      </w:r>
      <w:r>
        <w:rPr>
          <w:caps/>
          <w:spacing w:val="32"/>
          <w:sz w:val="20"/>
        </w:rPr>
        <w:t xml:space="preserve">  </w:t>
      </w:r>
      <w:r w:rsidR="00CF7A93">
        <w:rPr>
          <w:caps/>
          <w:spacing w:val="32"/>
          <w:sz w:val="20"/>
        </w:rPr>
        <w:t xml:space="preserve">                        </w:t>
      </w:r>
      <w:r>
        <w:rPr>
          <w:caps/>
          <w:spacing w:val="32"/>
          <w:sz w:val="20"/>
        </w:rPr>
        <w:t xml:space="preserve"> </w:t>
      </w:r>
      <w:r w:rsidR="00CF7A93">
        <w:rPr>
          <w:caps/>
          <w:spacing w:val="32"/>
          <w:sz w:val="20"/>
        </w:rPr>
        <w:t xml:space="preserve">        </w:t>
      </w:r>
      <w:r>
        <w:rPr>
          <w:caps/>
          <w:spacing w:val="32"/>
          <w:sz w:val="20"/>
        </w:rPr>
        <w:t xml:space="preserve">  </w:t>
      </w:r>
      <w:r w:rsidR="00FA0DE2">
        <w:rPr>
          <w:caps/>
          <w:spacing w:val="32"/>
          <w:sz w:val="20"/>
        </w:rPr>
        <w:t>РЕСПУБЛ</w:t>
      </w:r>
      <w:r>
        <w:rPr>
          <w:caps/>
          <w:spacing w:val="32"/>
          <w:sz w:val="20"/>
        </w:rPr>
        <w:t xml:space="preserve">ИКА                         </w:t>
      </w:r>
      <w:r w:rsidR="00FA0DE2" w:rsidRPr="00486200">
        <w:rPr>
          <w:caps/>
          <w:spacing w:val="32"/>
          <w:sz w:val="20"/>
        </w:rPr>
        <w:t>ДАГЕСТАН</w:t>
      </w:r>
    </w:p>
    <w:p w:rsidR="00FA0DE2" w:rsidRDefault="00FA0DE2" w:rsidP="00FA0DE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FA0DE2" w:rsidRPr="00486200" w:rsidRDefault="00FA0DE2" w:rsidP="00FA0DE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A0DE2" w:rsidRDefault="00CF7A93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AB012F">
        <w:rPr>
          <w:rFonts w:ascii="Times New Roman" w:hAnsi="Times New Roman"/>
          <w:sz w:val="20"/>
          <w:szCs w:val="20"/>
        </w:rPr>
        <w:t>МУНИЦИПАЛЬНОЕ  КАЗЕННОЕ  ОБЩЕОБРАЗОВАТЕЛЬНОЕ  УЧРЕЖДЕНИЕ</w:t>
      </w:r>
    </w:p>
    <w:p w:rsidR="00AB012F" w:rsidRPr="00486200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«КАРАДАХСКАЯ  СРЕДНЯЯ  ОБЩЕОБРАЗОВАТЕЛЬНАЯ  ШКОЛА»</w:t>
      </w:r>
    </w:p>
    <w:p w:rsidR="00FA0DE2" w:rsidRPr="00486200" w:rsidRDefault="00FA0DE2" w:rsidP="00FA0DE2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230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FA0DE2" w:rsidRPr="00CA136A" w:rsidTr="00CA136A">
        <w:trPr>
          <w:trHeight w:val="398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FA0DE2" w:rsidRPr="00AB7009" w:rsidRDefault="00FA0DE2" w:rsidP="00AB012F">
            <w:pPr>
              <w:spacing w:after="0"/>
              <w:ind w:lef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36834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, с. 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Карадах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AB012F" w:rsidRPr="00844456" w:rsidRDefault="00AB012F" w:rsidP="00844456">
            <w:pPr>
              <w:spacing w:after="0"/>
              <w:ind w:left="2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EE7CA8" w:rsidRPr="00BA754A">
                <w:rPr>
                  <w:rStyle w:val="a9"/>
                  <w:rFonts w:ascii="Times New Roman" w:hAnsi="Times New Roman"/>
                  <w:b/>
                  <w:sz w:val="20"/>
                  <w:szCs w:val="20"/>
                  <w:lang w:val="en-US"/>
                </w:rPr>
                <w:t>aisa.01@mail</w:t>
              </w:r>
            </w:hyperlink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  <w:r w:rsidR="00844456">
              <w:rPr>
                <w:rFonts w:ascii="Times New Roman" w:hAnsi="Times New Roman"/>
                <w:b/>
                <w:sz w:val="20"/>
                <w:szCs w:val="20"/>
              </w:rPr>
              <w:t>тел</w:t>
            </w:r>
            <w:r w:rsidR="00844456" w:rsidRPr="0084445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 8(906) 482-09-30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</w:t>
            </w:r>
          </w:p>
        </w:tc>
      </w:tr>
    </w:tbl>
    <w:p w:rsidR="00A358FA" w:rsidRPr="00EE7CA8" w:rsidRDefault="00A358FA" w:rsidP="00534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7CA8" w:rsidRPr="00402302" w:rsidRDefault="00CA136A" w:rsidP="004023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30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02302" w:rsidRPr="00402302" w:rsidRDefault="00402302" w:rsidP="004023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A136A" w:rsidRPr="00402302">
        <w:rPr>
          <w:rFonts w:ascii="Times New Roman" w:hAnsi="Times New Roman" w:cs="Times New Roman"/>
          <w:b/>
          <w:sz w:val="28"/>
          <w:szCs w:val="28"/>
        </w:rPr>
        <w:t>б организации  показа фильма  «Выжившая»</w:t>
      </w:r>
      <w:r w:rsidRPr="0040230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A136A" w:rsidRPr="00402302" w:rsidRDefault="00402302" w:rsidP="004023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2302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402302">
        <w:rPr>
          <w:rFonts w:ascii="Times New Roman" w:hAnsi="Times New Roman" w:cs="Times New Roman"/>
          <w:b/>
          <w:sz w:val="28"/>
          <w:szCs w:val="28"/>
        </w:rPr>
        <w:t xml:space="preserve">  памяти жертв те</w:t>
      </w:r>
      <w:r w:rsidR="00CA136A" w:rsidRPr="00402302">
        <w:rPr>
          <w:rFonts w:ascii="Times New Roman" w:hAnsi="Times New Roman" w:cs="Times New Roman"/>
          <w:b/>
          <w:sz w:val="28"/>
          <w:szCs w:val="28"/>
        </w:rPr>
        <w:t>рактов</w:t>
      </w:r>
    </w:p>
    <w:p w:rsidR="00CA136A" w:rsidRPr="00402302" w:rsidRDefault="00CA136A" w:rsidP="004023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302">
        <w:rPr>
          <w:rFonts w:ascii="Times New Roman" w:hAnsi="Times New Roman" w:cs="Times New Roman"/>
          <w:b/>
          <w:sz w:val="28"/>
          <w:szCs w:val="28"/>
        </w:rPr>
        <w:t>МКОУ «Карадахская  СОШ»</w:t>
      </w:r>
    </w:p>
    <w:p w:rsidR="00CA136A" w:rsidRDefault="00CA136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136A" w:rsidRDefault="00CA136A" w:rsidP="00EE7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136A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1.25pt;margin-top:145.25pt;width:275.4pt;height:177.95pt;z-index:-251652096;mso-position-horizontal-relative:text;mso-position-vertical-relative:text;mso-width-relative:page;mso-height-relative:page" wrapcoords="-59 -91 -59 21600 21659 21600 21659 -91 -59 -91" stroked="t" strokecolor="blue">
            <v:imagedata r:id="rId8" o:title="20200312_125222"/>
            <w10:wrap type="tight"/>
          </v:shape>
        </w:pict>
      </w:r>
      <w:r>
        <w:rPr>
          <w:noProof/>
        </w:rPr>
        <w:pict>
          <v:shape id="_x0000_s1026" type="#_x0000_t75" style="position:absolute;margin-left:-29.8pt;margin-top:145.25pt;width:277.05pt;height:177.95pt;z-index:-251654144;mso-position-horizontal-relative:text;mso-position-vertical-relative:text;mso-width-relative:page;mso-height-relative:page" wrapcoords="-59 -91 -59 21600 21659 21600 21659 -91 -59 -91" stroked="t" strokecolor="blue" strokeweight=".25pt">
            <v:imagedata r:id="rId9" o:title="20200312_125236" cropbottom="13287f" cropleft="7888f" cropright="11940f"/>
            <w10:wrap type="tight"/>
          </v:shape>
        </w:pict>
      </w:r>
      <w:r w:rsidR="00CA13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A136A">
        <w:rPr>
          <w:rFonts w:ascii="Times New Roman" w:hAnsi="Times New Roman" w:cs="Times New Roman"/>
          <w:sz w:val="28"/>
          <w:szCs w:val="28"/>
        </w:rPr>
        <w:t xml:space="preserve"> 12.03.2020г  в  МКОУ  «Карадахская СОШ»  с</w:t>
      </w:r>
      <w:r w:rsidR="00CA136A">
        <w:rPr>
          <w:rFonts w:ascii="Times New Roman" w:hAnsi="Times New Roman" w:cs="Times New Roman"/>
          <w:sz w:val="28"/>
          <w:szCs w:val="28"/>
        </w:rPr>
        <w:t xml:space="preserve">реди  учащихся  5-11кл   </w:t>
      </w:r>
      <w:r w:rsidR="00CA136A">
        <w:rPr>
          <w:rFonts w:ascii="Times New Roman" w:hAnsi="Times New Roman" w:cs="Times New Roman"/>
          <w:sz w:val="28"/>
          <w:szCs w:val="28"/>
        </w:rPr>
        <w:t>был  организован  просмотр  фильма  «Выжившая»</w:t>
      </w:r>
      <w:r>
        <w:rPr>
          <w:rFonts w:ascii="Times New Roman" w:hAnsi="Times New Roman" w:cs="Times New Roman"/>
          <w:sz w:val="28"/>
          <w:szCs w:val="28"/>
        </w:rPr>
        <w:t xml:space="preserve">, посвященный  памяти   жертв  терактов. Охват    29 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.  На  просмотре  присутствовали   педагог – организатор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  Магомедович, учитель  истории  Исмаилов 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завуч  УВР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Чарабураева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классные  руководители. </w:t>
      </w: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margin-left:79.4pt;margin-top:1.1pt;width:319.65pt;height:179.6pt;z-index:-251650048;mso-position-horizontal-relative:text;mso-position-vertical-relative:text;mso-width-relative:page;mso-height-relative:page" wrapcoords="-51 -90 -51 21600 21651 21600 21651 -90 -51 -90" stroked="t" strokecolor="blue">
            <v:imagedata r:id="rId10" o:title="20200312_125509"/>
            <w10:wrap type="tight"/>
          </v:shape>
        </w:pict>
      </w: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302" w:rsidRDefault="00402302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302" w:rsidRDefault="009509C8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33" type="#_x0000_t75" style="position:absolute;margin-left:-1.05pt;margin-top:180pt;width:465.9pt;height:275.65pt;z-index:-251639808;mso-position-horizontal-relative:text;mso-position-vertical-relative:text;mso-width-relative:page;mso-height-relative:page" wrapcoords="-43 -82 -43 21600 21643 21600 21643 -82 -43 -82" stroked="t" strokecolor="#0070c0">
            <v:imagedata r:id="rId11" o:title="20200312_130829"/>
            <w10:wrap type="tight"/>
          </v:shape>
        </w:pict>
      </w:r>
      <w:r>
        <w:rPr>
          <w:noProof/>
        </w:rPr>
        <w:pict>
          <v:shape id="_x0000_s1030" type="#_x0000_t75" style="position:absolute;margin-left:253.65pt;margin-top:-13.85pt;width:261.65pt;height:169.35pt;z-index:-251645952;mso-position-horizontal-relative:text;mso-position-vertical-relative:text;mso-width-relative:page;mso-height-relative:page" wrapcoords="-62 -96 -62 21600 21662 21600 21662 -96 -62 -96" stroked="t" strokecolor="#0070c0">
            <v:imagedata r:id="rId12" o:title="20200312_131047"/>
            <w10:wrap type="tight"/>
          </v:shape>
        </w:pict>
      </w:r>
      <w:r w:rsidR="00402302">
        <w:rPr>
          <w:noProof/>
        </w:rPr>
        <w:pict>
          <v:shape id="_x0000_s1029" type="#_x0000_t75" style="position:absolute;margin-left:-36.85pt;margin-top:-13.85pt;width:301.4pt;height:169.35pt;z-index:-251648000;mso-position-horizontal-relative:text;mso-position-vertical-relative:text;mso-width-relative:page;mso-height-relative:page" wrapcoords="-54 -96 -54 21600 21654 21600 21654 -96 -54 -96" stroked="t" strokecolor="#0070c0">
            <v:imagedata r:id="rId13" o:title="20200312_125314"/>
            <w10:wrap type="tight"/>
          </v:shape>
        </w:pict>
      </w:r>
    </w:p>
    <w:p w:rsidR="00402302" w:rsidRPr="00CA136A" w:rsidRDefault="009509C8" w:rsidP="00402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 id="_x0000_s1032" type="#_x0000_t75" style="position:absolute;margin-left:-8.9pt;margin-top:37.4pt;width:479.35pt;height:274.65pt;z-index:-251641856;mso-position-horizontal-relative:text;mso-position-vertical-relative:text;mso-width-relative:page;mso-height-relative:page" wrapcoords="-42 -82 -42 21600 21642 21600 21642 -82 -42 -82" stroked="t" strokecolor="#0070c0">
            <v:imagedata r:id="rId14" o:title="20200312_130758"/>
            <w10:wrap type="tight"/>
          </v:shape>
        </w:pict>
      </w:r>
      <w:bookmarkEnd w:id="0"/>
    </w:p>
    <w:sectPr w:rsidR="00402302" w:rsidRPr="00CA136A" w:rsidSect="00402302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2C"/>
    <w:multiLevelType w:val="hybridMultilevel"/>
    <w:tmpl w:val="C21C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078"/>
    <w:multiLevelType w:val="hybridMultilevel"/>
    <w:tmpl w:val="9BF0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0FF1"/>
    <w:multiLevelType w:val="hybridMultilevel"/>
    <w:tmpl w:val="AD424CC2"/>
    <w:lvl w:ilvl="0" w:tplc="D536145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1D7B2A20"/>
    <w:multiLevelType w:val="hybridMultilevel"/>
    <w:tmpl w:val="6FAE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37801"/>
    <w:multiLevelType w:val="hybridMultilevel"/>
    <w:tmpl w:val="441C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D0EA6"/>
    <w:multiLevelType w:val="hybridMultilevel"/>
    <w:tmpl w:val="B628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D624E"/>
    <w:multiLevelType w:val="hybridMultilevel"/>
    <w:tmpl w:val="C14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D64C9"/>
    <w:multiLevelType w:val="hybridMultilevel"/>
    <w:tmpl w:val="22A4737E"/>
    <w:lvl w:ilvl="0" w:tplc="3FE82A7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A0052AF"/>
    <w:multiLevelType w:val="hybridMultilevel"/>
    <w:tmpl w:val="D03C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41"/>
    <w:rsid w:val="00027774"/>
    <w:rsid w:val="0003565D"/>
    <w:rsid w:val="00044709"/>
    <w:rsid w:val="00071662"/>
    <w:rsid w:val="000726EE"/>
    <w:rsid w:val="0008289D"/>
    <w:rsid w:val="00084040"/>
    <w:rsid w:val="000A1830"/>
    <w:rsid w:val="000F71F6"/>
    <w:rsid w:val="00134735"/>
    <w:rsid w:val="00161941"/>
    <w:rsid w:val="00170575"/>
    <w:rsid w:val="00180FA3"/>
    <w:rsid w:val="0019516E"/>
    <w:rsid w:val="001D0D9F"/>
    <w:rsid w:val="001D751B"/>
    <w:rsid w:val="002035E1"/>
    <w:rsid w:val="00212EB7"/>
    <w:rsid w:val="002148A3"/>
    <w:rsid w:val="002554F3"/>
    <w:rsid w:val="00261482"/>
    <w:rsid w:val="0027773E"/>
    <w:rsid w:val="00283CEB"/>
    <w:rsid w:val="00293A99"/>
    <w:rsid w:val="00295294"/>
    <w:rsid w:val="0029675C"/>
    <w:rsid w:val="002A58B9"/>
    <w:rsid w:val="002A7291"/>
    <w:rsid w:val="0030087E"/>
    <w:rsid w:val="00322EF0"/>
    <w:rsid w:val="00336E83"/>
    <w:rsid w:val="00375974"/>
    <w:rsid w:val="00376EB6"/>
    <w:rsid w:val="003A2D0C"/>
    <w:rsid w:val="003D1657"/>
    <w:rsid w:val="003D1AF4"/>
    <w:rsid w:val="00402302"/>
    <w:rsid w:val="0040249C"/>
    <w:rsid w:val="004C7F44"/>
    <w:rsid w:val="004D2FAF"/>
    <w:rsid w:val="004D4AB8"/>
    <w:rsid w:val="004F051E"/>
    <w:rsid w:val="0053432A"/>
    <w:rsid w:val="0058345B"/>
    <w:rsid w:val="005E0EBC"/>
    <w:rsid w:val="005E6A28"/>
    <w:rsid w:val="005F7D72"/>
    <w:rsid w:val="0060745A"/>
    <w:rsid w:val="00634E4B"/>
    <w:rsid w:val="006579E7"/>
    <w:rsid w:val="00664A46"/>
    <w:rsid w:val="006F45C2"/>
    <w:rsid w:val="00721AA2"/>
    <w:rsid w:val="00726AC1"/>
    <w:rsid w:val="007822BB"/>
    <w:rsid w:val="00791CD6"/>
    <w:rsid w:val="00796ED6"/>
    <w:rsid w:val="007B7368"/>
    <w:rsid w:val="007C1BE3"/>
    <w:rsid w:val="007C6127"/>
    <w:rsid w:val="007D0151"/>
    <w:rsid w:val="00804544"/>
    <w:rsid w:val="00844456"/>
    <w:rsid w:val="00852E59"/>
    <w:rsid w:val="008647F9"/>
    <w:rsid w:val="008D1E2E"/>
    <w:rsid w:val="008F1C7F"/>
    <w:rsid w:val="009268BA"/>
    <w:rsid w:val="0094524A"/>
    <w:rsid w:val="009509C8"/>
    <w:rsid w:val="00976162"/>
    <w:rsid w:val="00984172"/>
    <w:rsid w:val="00991A7A"/>
    <w:rsid w:val="00994ACA"/>
    <w:rsid w:val="009B58E0"/>
    <w:rsid w:val="009C4A49"/>
    <w:rsid w:val="00A111A6"/>
    <w:rsid w:val="00A32CCA"/>
    <w:rsid w:val="00A358FA"/>
    <w:rsid w:val="00A4087F"/>
    <w:rsid w:val="00A44326"/>
    <w:rsid w:val="00AB012F"/>
    <w:rsid w:val="00AD4F75"/>
    <w:rsid w:val="00B27C0B"/>
    <w:rsid w:val="00B36502"/>
    <w:rsid w:val="00B8200B"/>
    <w:rsid w:val="00B825EC"/>
    <w:rsid w:val="00BB478C"/>
    <w:rsid w:val="00BC0F43"/>
    <w:rsid w:val="00BC5BC3"/>
    <w:rsid w:val="00BF3CDD"/>
    <w:rsid w:val="00BF7293"/>
    <w:rsid w:val="00C30B39"/>
    <w:rsid w:val="00C36CD1"/>
    <w:rsid w:val="00C97AF5"/>
    <w:rsid w:val="00CA136A"/>
    <w:rsid w:val="00CB6603"/>
    <w:rsid w:val="00CC1814"/>
    <w:rsid w:val="00CF7A93"/>
    <w:rsid w:val="00D11878"/>
    <w:rsid w:val="00D46691"/>
    <w:rsid w:val="00D81E04"/>
    <w:rsid w:val="00E1269A"/>
    <w:rsid w:val="00E255BC"/>
    <w:rsid w:val="00E65B16"/>
    <w:rsid w:val="00E7044F"/>
    <w:rsid w:val="00EC013F"/>
    <w:rsid w:val="00EE0715"/>
    <w:rsid w:val="00EE7CA8"/>
    <w:rsid w:val="00F574BE"/>
    <w:rsid w:val="00FA091A"/>
    <w:rsid w:val="00FA0DE2"/>
    <w:rsid w:val="00FB5902"/>
    <w:rsid w:val="00FB6B30"/>
    <w:rsid w:val="00FC11B6"/>
    <w:rsid w:val="00FD22EB"/>
    <w:rsid w:val="00FF4DC1"/>
    <w:rsid w:val="00FF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aisa.01@mail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2019-05-28T22:05:00Z</cp:lastPrinted>
  <dcterms:created xsi:type="dcterms:W3CDTF">2020-03-12T11:01:00Z</dcterms:created>
  <dcterms:modified xsi:type="dcterms:W3CDTF">2020-03-12T11:01:00Z</dcterms:modified>
</cp:coreProperties>
</file>